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2D31" w14:textId="2D084736" w:rsidR="00BB4722" w:rsidRDefault="0040397D" w:rsidP="00BB4722">
      <w:r>
        <w:t>__________________________</w:t>
      </w:r>
      <w:r w:rsidR="00BB4722">
        <w:t>_      _______________</w:t>
      </w:r>
      <w:r w:rsidR="00265E94">
        <w:t>______</w:t>
      </w:r>
      <w:r w:rsidR="00BB4722">
        <w:t>____</w:t>
      </w:r>
      <w:r w:rsidR="00BB4722">
        <w:tab/>
        <w:t>_</w:t>
      </w:r>
      <w:r w:rsidR="00A177F4">
        <w:t>____</w:t>
      </w:r>
      <w:r w:rsidR="00BB4722">
        <w:t>_____</w:t>
      </w:r>
    </w:p>
    <w:p w14:paraId="69BBB798" w14:textId="442D5679" w:rsidR="00BB4722" w:rsidRDefault="00BB4722" w:rsidP="00BB4722">
      <w:r>
        <w:t>School</w:t>
      </w:r>
      <w:r>
        <w:tab/>
      </w:r>
      <w:r>
        <w:tab/>
      </w:r>
      <w:r>
        <w:tab/>
      </w:r>
      <w:r>
        <w:tab/>
      </w:r>
      <w:r>
        <w:tab/>
        <w:t xml:space="preserve"> Name</w:t>
      </w:r>
      <w:r>
        <w:tab/>
      </w:r>
      <w:r>
        <w:tab/>
      </w:r>
      <w:r>
        <w:tab/>
      </w:r>
      <w:r>
        <w:tab/>
      </w:r>
      <w:r w:rsidR="00265E94">
        <w:tab/>
      </w:r>
      <w:r>
        <w:t>Grade</w:t>
      </w:r>
      <w:r w:rsidR="00A177F4">
        <w:t xml:space="preserve"> (</w:t>
      </w:r>
      <w:r w:rsidR="000B2707">
        <w:t>6-12</w:t>
      </w:r>
      <w:r w:rsidR="00A177F4">
        <w:t>)</w:t>
      </w:r>
    </w:p>
    <w:p w14:paraId="617F39BA" w14:textId="77777777" w:rsidR="002270B0" w:rsidRDefault="000911C7" w:rsidP="002270B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0FDD7F" wp14:editId="30B12F66">
            <wp:simplePos x="0" y="0"/>
            <wp:positionH relativeFrom="column">
              <wp:posOffset>1813560</wp:posOffset>
            </wp:positionH>
            <wp:positionV relativeFrom="paragraph">
              <wp:posOffset>327660</wp:posOffset>
            </wp:positionV>
            <wp:extent cx="2034540" cy="1252855"/>
            <wp:effectExtent l="0" t="0" r="381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2270B0" w:rsidRPr="00320209">
          <w:rPr>
            <w:rStyle w:val="Hyperlink"/>
          </w:rPr>
          <w:t>Wastewatchers.esva@gmail.com</w:t>
        </w:r>
      </w:hyperlink>
    </w:p>
    <w:p w14:paraId="68D689E8" w14:textId="77777777" w:rsidR="0014348D" w:rsidRDefault="0014348D"/>
    <w:p w14:paraId="0975745C" w14:textId="1B1BFC74" w:rsidR="002270B0" w:rsidRDefault="002270B0">
      <w:r>
        <w:t xml:space="preserve">Write a 30 second </w:t>
      </w:r>
      <w:r w:rsidR="00E67D0A">
        <w:t xml:space="preserve">radio </w:t>
      </w:r>
      <w:r>
        <w:t>ad</w:t>
      </w:r>
      <w:r w:rsidR="00E67D0A">
        <w:t xml:space="preserve"> on the subject, </w:t>
      </w:r>
      <w:r w:rsidR="004F4E1E">
        <w:t>“</w:t>
      </w:r>
      <w:r w:rsidR="0040397D">
        <w:rPr>
          <w:rFonts w:eastAsia="ヒラギノ角ゴ Pro W3"/>
          <w:color w:val="000000"/>
          <w:szCs w:val="24"/>
        </w:rPr>
        <w:t>What effect does roadside litter have on the following people? How can I help change that? Ch</w:t>
      </w:r>
      <w:r w:rsidR="0009292E">
        <w:rPr>
          <w:rFonts w:eastAsia="ヒラギノ角ゴ Pro W3"/>
          <w:color w:val="000000"/>
          <w:szCs w:val="24"/>
        </w:rPr>
        <w:t>o</w:t>
      </w:r>
      <w:r w:rsidR="0040397D">
        <w:rPr>
          <w:rFonts w:eastAsia="ヒラギノ角ゴ Pro W3"/>
          <w:color w:val="000000"/>
          <w:szCs w:val="24"/>
        </w:rPr>
        <w:t>ose one of the following: Farmer:  Waterman:  Realtor:  Tourist</w:t>
      </w:r>
      <w:r w:rsidR="00E67D0A">
        <w:t>”</w:t>
      </w:r>
      <w:r>
        <w:t xml:space="preserve"> Just say what’s on your mind or in your heart that you want other people to hear. End it with “I’m (your name) and I’m a Waste Watcher.”</w:t>
      </w:r>
    </w:p>
    <w:p w14:paraId="79FD902F" w14:textId="77777777" w:rsidR="002270B0" w:rsidRDefault="002270B0"/>
    <w:p w14:paraId="0F916612" w14:textId="77777777" w:rsidR="002270B0" w:rsidRDefault="002270B0"/>
    <w:p w14:paraId="580571EA" w14:textId="77777777" w:rsidR="002270B0" w:rsidRDefault="002270B0">
      <w:r>
        <w:t>______________________________________________________________________</w:t>
      </w:r>
    </w:p>
    <w:p w14:paraId="63F012BF" w14:textId="77777777" w:rsidR="002270B0" w:rsidRPr="002270B0" w:rsidRDefault="002270B0">
      <w:pPr>
        <w:rPr>
          <w:b/>
        </w:rPr>
      </w:pPr>
    </w:p>
    <w:p w14:paraId="0C0C0314" w14:textId="77777777" w:rsidR="002270B0" w:rsidRDefault="002270B0">
      <w:r>
        <w:t>______________________________________________________________________</w:t>
      </w:r>
    </w:p>
    <w:p w14:paraId="43DEDA00" w14:textId="77777777" w:rsidR="002270B0" w:rsidRDefault="002270B0"/>
    <w:p w14:paraId="575E13A1" w14:textId="77777777" w:rsidR="002270B0" w:rsidRDefault="002270B0" w:rsidP="002270B0">
      <w:r>
        <w:t>______________________________________________________________________</w:t>
      </w:r>
    </w:p>
    <w:p w14:paraId="4F23FB54" w14:textId="77777777" w:rsidR="002270B0" w:rsidRPr="002270B0" w:rsidRDefault="002270B0" w:rsidP="002270B0">
      <w:pPr>
        <w:rPr>
          <w:b/>
        </w:rPr>
      </w:pPr>
    </w:p>
    <w:p w14:paraId="326D9850" w14:textId="77777777" w:rsidR="002270B0" w:rsidRDefault="002270B0" w:rsidP="002270B0">
      <w:r>
        <w:t>______________________________________________________________________</w:t>
      </w:r>
    </w:p>
    <w:p w14:paraId="317903E3" w14:textId="77777777" w:rsidR="002270B0" w:rsidRDefault="002270B0" w:rsidP="002270B0"/>
    <w:p w14:paraId="0A96F89B" w14:textId="77777777" w:rsidR="002270B0" w:rsidRDefault="002270B0" w:rsidP="002270B0">
      <w:r>
        <w:t>______________________________________________________________________</w:t>
      </w:r>
    </w:p>
    <w:p w14:paraId="5CCBFD51" w14:textId="77777777" w:rsidR="002270B0" w:rsidRPr="002270B0" w:rsidRDefault="002270B0" w:rsidP="002270B0">
      <w:pPr>
        <w:rPr>
          <w:b/>
        </w:rPr>
      </w:pPr>
    </w:p>
    <w:p w14:paraId="18C1F04F" w14:textId="77777777" w:rsidR="002270B0" w:rsidRDefault="002270B0" w:rsidP="002270B0">
      <w:r>
        <w:t>______________________________________________________________________</w:t>
      </w:r>
    </w:p>
    <w:p w14:paraId="632CBF0B" w14:textId="77777777" w:rsidR="002270B0" w:rsidRDefault="002270B0" w:rsidP="002270B0"/>
    <w:p w14:paraId="46A9F99D" w14:textId="77777777" w:rsidR="002270B0" w:rsidRDefault="002270B0" w:rsidP="002270B0">
      <w:r>
        <w:t>______________________________________________________________________</w:t>
      </w:r>
    </w:p>
    <w:p w14:paraId="01D9D61A" w14:textId="77777777" w:rsidR="002270B0" w:rsidRPr="002270B0" w:rsidRDefault="002270B0" w:rsidP="002270B0">
      <w:pPr>
        <w:rPr>
          <w:b/>
        </w:rPr>
      </w:pPr>
    </w:p>
    <w:p w14:paraId="1CF763A9" w14:textId="77777777" w:rsidR="002270B0" w:rsidRDefault="002270B0" w:rsidP="002270B0">
      <w:r>
        <w:t>______________________________________________________________________</w:t>
      </w:r>
    </w:p>
    <w:p w14:paraId="59B7176C" w14:textId="77777777" w:rsidR="002270B0" w:rsidRDefault="002270B0" w:rsidP="002270B0"/>
    <w:p w14:paraId="600A7096" w14:textId="77777777" w:rsidR="002270B0" w:rsidRDefault="002270B0" w:rsidP="002270B0">
      <w:r>
        <w:t>______________________________________________________________________</w:t>
      </w:r>
    </w:p>
    <w:p w14:paraId="0B8E08FB" w14:textId="77777777" w:rsidR="002270B0" w:rsidRPr="002270B0" w:rsidRDefault="002270B0" w:rsidP="002270B0">
      <w:pPr>
        <w:rPr>
          <w:b/>
        </w:rPr>
      </w:pPr>
    </w:p>
    <w:p w14:paraId="62FB3A88" w14:textId="77777777" w:rsidR="002270B0" w:rsidRDefault="002270B0" w:rsidP="002270B0">
      <w:r>
        <w:t>______________________________________________________________________</w:t>
      </w:r>
    </w:p>
    <w:p w14:paraId="5B0159D5" w14:textId="77777777" w:rsidR="002270B0" w:rsidRDefault="002270B0" w:rsidP="002270B0"/>
    <w:p w14:paraId="5DE025D5" w14:textId="77777777" w:rsidR="002270B0" w:rsidRDefault="002270B0" w:rsidP="002270B0">
      <w:r>
        <w:t>______________________________________________________________________</w:t>
      </w:r>
    </w:p>
    <w:p w14:paraId="7B1833F8" w14:textId="77777777" w:rsidR="002270B0" w:rsidRDefault="002270B0" w:rsidP="002270B0"/>
    <w:p w14:paraId="6A8E97E5" w14:textId="77777777" w:rsidR="002270B0" w:rsidRDefault="002270B0" w:rsidP="002270B0">
      <w:r>
        <w:t>______________________________________________________________________</w:t>
      </w:r>
    </w:p>
    <w:p w14:paraId="4588E394" w14:textId="77777777" w:rsidR="00A177F4" w:rsidRDefault="00A177F4" w:rsidP="00A177F4"/>
    <w:p w14:paraId="100F3C18" w14:textId="584AB830" w:rsidR="00A177F4" w:rsidRDefault="00A177F4" w:rsidP="00A177F4">
      <w:r>
        <w:t>______________________________________________________________________</w:t>
      </w:r>
    </w:p>
    <w:p w14:paraId="33812AB4" w14:textId="77777777" w:rsidR="00A177F4" w:rsidRPr="002270B0" w:rsidRDefault="00A177F4" w:rsidP="00A177F4">
      <w:pPr>
        <w:rPr>
          <w:b/>
        </w:rPr>
      </w:pPr>
    </w:p>
    <w:p w14:paraId="308292E4" w14:textId="77777777" w:rsidR="004F4E1E" w:rsidRDefault="004F4E1E" w:rsidP="00934563">
      <w:pPr>
        <w:rPr>
          <w:sz w:val="16"/>
        </w:rPr>
      </w:pPr>
    </w:p>
    <w:p w14:paraId="1538A49D" w14:textId="1C4A0BF9" w:rsidR="002270B0" w:rsidRDefault="00934563" w:rsidP="00934563">
      <w:r>
        <w:rPr>
          <w:sz w:val="16"/>
        </w:rPr>
        <w:t>These materials and the activity described herein are not sponsored or endorsed by the Accomack County Public Schools.</w:t>
      </w:r>
    </w:p>
    <w:sectPr w:rsidR="0022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B0"/>
    <w:rsid w:val="000911C7"/>
    <w:rsid w:val="0009292E"/>
    <w:rsid w:val="000B2707"/>
    <w:rsid w:val="0014348D"/>
    <w:rsid w:val="002270B0"/>
    <w:rsid w:val="00265E94"/>
    <w:rsid w:val="00304E65"/>
    <w:rsid w:val="003979B7"/>
    <w:rsid w:val="003F3DAB"/>
    <w:rsid w:val="0040397D"/>
    <w:rsid w:val="00437196"/>
    <w:rsid w:val="004F4E1E"/>
    <w:rsid w:val="00546FC9"/>
    <w:rsid w:val="006316F8"/>
    <w:rsid w:val="00934563"/>
    <w:rsid w:val="00943EA4"/>
    <w:rsid w:val="00A177F4"/>
    <w:rsid w:val="00A60A23"/>
    <w:rsid w:val="00B530F4"/>
    <w:rsid w:val="00B96B4F"/>
    <w:rsid w:val="00BB4722"/>
    <w:rsid w:val="00BC3D4D"/>
    <w:rsid w:val="00CB327F"/>
    <w:rsid w:val="00D24836"/>
    <w:rsid w:val="00E67D0A"/>
    <w:rsid w:val="00FA419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44B6"/>
  <w15:docId w15:val="{7FCF74F3-DCAD-4C5E-BA4B-01CD5364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4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stewatchers.esv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Ailes</dc:creator>
  <cp:lastModifiedBy>Marilyn Ailes</cp:lastModifiedBy>
  <cp:revision>3</cp:revision>
  <cp:lastPrinted>2024-09-21T18:12:00Z</cp:lastPrinted>
  <dcterms:created xsi:type="dcterms:W3CDTF">2025-07-16T14:28:00Z</dcterms:created>
  <dcterms:modified xsi:type="dcterms:W3CDTF">2025-07-16T15:10:00Z</dcterms:modified>
</cp:coreProperties>
</file>